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17340" w:rsidR="00E066A4" w:rsidP="428E2526" w:rsidRDefault="00E066A4" w14:paraId="607CA0AD" w14:textId="16304DF0">
      <w:pPr>
        <w:pStyle w:val="BodyText2"/>
        <w:rPr>
          <w:rFonts w:ascii="Tahoma" w:hAnsi="Tahoma"/>
          <w:b w:val="1"/>
          <w:bCs w:val="1"/>
          <w:sz w:val="24"/>
          <w:szCs w:val="24"/>
        </w:rPr>
      </w:pPr>
      <w:r w:rsidRPr="428E2526" w:rsidR="00E066A4">
        <w:rPr>
          <w:rFonts w:ascii="Tahoma" w:hAnsi="Tahoma"/>
          <w:b w:val="1"/>
          <w:bCs w:val="1"/>
          <w:sz w:val="24"/>
          <w:szCs w:val="24"/>
        </w:rPr>
        <w:t>Name of Programme/Visit</w:t>
      </w:r>
      <w:r w:rsidRPr="428E2526" w:rsidR="00EA21E8">
        <w:rPr>
          <w:rFonts w:ascii="Tahoma" w:hAnsi="Tahoma"/>
          <w:b w:val="1"/>
          <w:bCs w:val="1"/>
          <w:color w:val="00B050"/>
          <w:sz w:val="24"/>
          <w:szCs w:val="24"/>
        </w:rPr>
        <w:t>:</w:t>
      </w:r>
      <w:r w:rsidRPr="428E2526" w:rsidR="45A96BC5">
        <w:rPr>
          <w:rFonts w:ascii="Tahoma" w:hAnsi="Tahoma"/>
          <w:b w:val="1"/>
          <w:bCs w:val="1"/>
          <w:color w:val="00B050"/>
          <w:sz w:val="24"/>
          <w:szCs w:val="24"/>
        </w:rPr>
        <w:t xml:space="preserve"> (Please fill before pri</w:t>
      </w:r>
      <w:r w:rsidRPr="428E2526" w:rsidR="5D759E9E">
        <w:rPr>
          <w:rFonts w:ascii="Tahoma" w:hAnsi="Tahoma"/>
          <w:b w:val="1"/>
          <w:bCs w:val="1"/>
          <w:color w:val="00B050"/>
          <w:sz w:val="24"/>
          <w:szCs w:val="24"/>
        </w:rPr>
        <w:t>n</w:t>
      </w:r>
      <w:r w:rsidRPr="428E2526" w:rsidR="45A96BC5">
        <w:rPr>
          <w:rFonts w:ascii="Tahoma" w:hAnsi="Tahoma"/>
          <w:b w:val="1"/>
          <w:bCs w:val="1"/>
          <w:color w:val="00B050"/>
          <w:sz w:val="24"/>
          <w:szCs w:val="24"/>
        </w:rPr>
        <w:t>tin</w:t>
      </w:r>
      <w:r w:rsidRPr="428E2526" w:rsidR="29666B09">
        <w:rPr>
          <w:rFonts w:ascii="Tahoma" w:hAnsi="Tahoma"/>
          <w:b w:val="1"/>
          <w:bCs w:val="1"/>
          <w:color w:val="00B050"/>
          <w:sz w:val="24"/>
          <w:szCs w:val="24"/>
        </w:rPr>
        <w:t>g</w:t>
      </w:r>
      <w:r w:rsidRPr="428E2526" w:rsidR="45A96BC5">
        <w:rPr>
          <w:rFonts w:ascii="Tahoma" w:hAnsi="Tahoma"/>
          <w:b w:val="1"/>
          <w:bCs w:val="1"/>
          <w:color w:val="00B050"/>
          <w:sz w:val="24"/>
          <w:szCs w:val="24"/>
        </w:rPr>
        <w:t>)</w:t>
      </w:r>
      <w:r>
        <w:tab/>
      </w:r>
      <w:r>
        <w:tab/>
      </w:r>
      <w:r w:rsidRPr="428E2526" w:rsidR="00317340">
        <w:rPr>
          <w:rFonts w:ascii="Tahoma" w:hAnsi="Tahoma"/>
          <w:b w:val="1"/>
          <w:bCs w:val="1"/>
          <w:sz w:val="24"/>
          <w:szCs w:val="24"/>
        </w:rPr>
        <w:t>Date: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40"/>
        <w:gridCol w:w="5591"/>
      </w:tblGrid>
      <w:tr w:rsidR="00E066A4" w:rsidTr="00317340" w14:paraId="77020AFE" w14:textId="77777777">
        <w:tc>
          <w:tcPr>
            <w:tcW w:w="5540" w:type="dxa"/>
          </w:tcPr>
          <w:p w:rsidR="00E066A4" w:rsidP="00317340" w:rsidRDefault="00E066A4" w14:paraId="23ECBD93" w14:textId="77777777">
            <w:pPr>
              <w:pStyle w:val="BodyText2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Surname:</w:t>
            </w:r>
          </w:p>
          <w:p w:rsidR="00E066A4" w:rsidP="00317340" w:rsidRDefault="00E066A4" w14:paraId="4C31776F" w14:textId="77777777">
            <w:pPr>
              <w:pStyle w:val="BodyText2"/>
              <w:rPr>
                <w:rFonts w:ascii="Tahoma" w:hAnsi="Tahoma"/>
                <w:sz w:val="12"/>
              </w:rPr>
            </w:pPr>
          </w:p>
        </w:tc>
        <w:tc>
          <w:tcPr>
            <w:tcW w:w="5591" w:type="dxa"/>
          </w:tcPr>
          <w:p w:rsidR="00E066A4" w:rsidP="00317340" w:rsidRDefault="00E066A4" w14:paraId="20BFBEA9" w14:textId="77777777">
            <w:pPr>
              <w:pStyle w:val="BodyText2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Forename(s):</w:t>
            </w:r>
          </w:p>
        </w:tc>
      </w:tr>
    </w:tbl>
    <w:p w:rsidR="00E066A4" w:rsidP="00317340" w:rsidRDefault="00E066A4" w14:paraId="246CBBEB" w14:textId="77777777">
      <w:pPr>
        <w:rPr>
          <w:rFonts w:ascii="Tahoma" w:hAnsi="Tahoma"/>
          <w:b/>
          <w:sz w:val="12"/>
          <w:u w:val="single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E066A4" w:rsidTr="00F70606" w14:paraId="5AF098FE" w14:textId="77777777">
        <w:tc>
          <w:tcPr>
            <w:tcW w:w="11165" w:type="dxa"/>
          </w:tcPr>
          <w:p w:rsidR="00E066A4" w:rsidP="00317340" w:rsidRDefault="00E066A4" w14:paraId="7A71F3C5" w14:textId="77777777">
            <w:pPr>
              <w:rPr>
                <w:rFonts w:ascii="Tahoma" w:hAnsi="Tahoma"/>
                <w:sz w:val="22"/>
                <w:szCs w:val="22"/>
              </w:rPr>
            </w:pPr>
            <w:r w:rsidRPr="000304B1">
              <w:rPr>
                <w:rFonts w:ascii="Tahoma" w:hAnsi="Tahoma"/>
                <w:sz w:val="22"/>
                <w:szCs w:val="22"/>
              </w:rPr>
              <w:t>Address</w:t>
            </w:r>
            <w:r>
              <w:rPr>
                <w:rFonts w:ascii="Tahoma" w:hAnsi="Tahoma"/>
                <w:sz w:val="22"/>
                <w:szCs w:val="22"/>
              </w:rPr>
              <w:t xml:space="preserve"> 1:</w:t>
            </w:r>
          </w:p>
          <w:p w:rsidR="00E066A4" w:rsidP="00317340" w:rsidRDefault="00E066A4" w14:paraId="00A1BEC3" w14:textId="77777777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Address 2:</w:t>
            </w:r>
          </w:p>
          <w:p w:rsidR="00E066A4" w:rsidP="00317340" w:rsidRDefault="00E066A4" w14:paraId="581FEB6C" w14:textId="77777777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County:</w:t>
            </w:r>
          </w:p>
          <w:p w:rsidRPr="00E066A4" w:rsidR="00E066A4" w:rsidP="00317340" w:rsidRDefault="00E066A4" w14:paraId="5B976AFF" w14:textId="77777777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Postcode:</w:t>
            </w:r>
          </w:p>
        </w:tc>
      </w:tr>
    </w:tbl>
    <w:p w:rsidR="00E066A4" w:rsidP="00317340" w:rsidRDefault="00E066A4" w14:paraId="5B2A38BD" w14:textId="77777777">
      <w:pPr>
        <w:rPr>
          <w:rFonts w:ascii="Tahoma" w:hAnsi="Tahoma"/>
          <w:b/>
          <w:sz w:val="12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5565"/>
      </w:tblGrid>
      <w:tr w:rsidR="00E066A4" w:rsidTr="428E2526" w14:paraId="597FEBED" w14:textId="77777777">
        <w:trPr>
          <w:trHeight w:val="393"/>
        </w:trPr>
        <w:tc>
          <w:tcPr>
            <w:tcW w:w="5565" w:type="dxa"/>
            <w:tcMar/>
          </w:tcPr>
          <w:p w:rsidRPr="000304B1" w:rsidR="00E066A4" w:rsidP="00317340" w:rsidRDefault="00E066A4" w14:paraId="66942B7A" w14:textId="76C6D35A">
            <w:pPr>
              <w:rPr>
                <w:rFonts w:ascii="Tahoma" w:hAnsi="Tahoma"/>
                <w:sz w:val="22"/>
                <w:szCs w:val="22"/>
              </w:rPr>
            </w:pPr>
            <w:r w:rsidRPr="428E2526" w:rsidR="00E066A4">
              <w:rPr>
                <w:rFonts w:ascii="Tahoma" w:hAnsi="Tahoma"/>
                <w:sz w:val="22"/>
                <w:szCs w:val="22"/>
              </w:rPr>
              <w:t xml:space="preserve">Telephone </w:t>
            </w:r>
            <w:r w:rsidRPr="428E2526" w:rsidR="00E066A4">
              <w:rPr>
                <w:rFonts w:ascii="Tahoma" w:hAnsi="Tahoma"/>
                <w:sz w:val="22"/>
                <w:szCs w:val="22"/>
              </w:rPr>
              <w:t>Number:</w:t>
            </w:r>
            <w:bookmarkStart w:name="_GoBack" w:id="0"/>
            <w:bookmarkEnd w:id="0"/>
          </w:p>
        </w:tc>
        <w:tc>
          <w:tcPr>
            <w:tcW w:w="5565" w:type="dxa"/>
            <w:tcMar/>
          </w:tcPr>
          <w:p w:rsidR="00E066A4" w:rsidP="00317340" w:rsidRDefault="00E066A4" w14:paraId="180A2D7E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Email:</w:t>
            </w:r>
          </w:p>
        </w:tc>
      </w:tr>
    </w:tbl>
    <w:p w:rsidR="00E066A4" w:rsidP="00317340" w:rsidRDefault="00E066A4" w14:paraId="1B8AC2EF" w14:textId="77777777">
      <w:pPr>
        <w:rPr>
          <w:rFonts w:ascii="Tahoma" w:hAnsi="Tahoma"/>
          <w:sz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5565"/>
      </w:tblGrid>
      <w:tr w:rsidR="00E066A4" w:rsidTr="00F70606" w14:paraId="256A0E1F" w14:textId="77777777">
        <w:tc>
          <w:tcPr>
            <w:tcW w:w="5565" w:type="dxa"/>
          </w:tcPr>
          <w:p w:rsidR="00E066A4" w:rsidP="00317340" w:rsidRDefault="00E066A4" w14:paraId="00512C92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 of Birth:</w:t>
            </w:r>
          </w:p>
          <w:p w:rsidR="00E066A4" w:rsidP="00317340" w:rsidRDefault="00E066A4" w14:paraId="45277C82" w14:textId="77777777">
            <w:pPr>
              <w:rPr>
                <w:rFonts w:ascii="Tahoma" w:hAnsi="Tahoma"/>
                <w:sz w:val="12"/>
              </w:rPr>
            </w:pPr>
          </w:p>
        </w:tc>
        <w:tc>
          <w:tcPr>
            <w:tcW w:w="5565" w:type="dxa"/>
          </w:tcPr>
          <w:p w:rsidR="00E066A4" w:rsidP="00317340" w:rsidRDefault="00E066A4" w14:paraId="3AA21618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Medical Conditions:</w:t>
            </w:r>
          </w:p>
          <w:p w:rsidR="00E066A4" w:rsidP="00317340" w:rsidRDefault="00E066A4" w14:paraId="77366F35" w14:textId="77777777">
            <w:pPr>
              <w:rPr>
                <w:rFonts w:ascii="Tahoma" w:hAnsi="Tahoma"/>
                <w:sz w:val="22"/>
              </w:rPr>
            </w:pPr>
          </w:p>
          <w:p w:rsidR="00E066A4" w:rsidP="00317340" w:rsidRDefault="00E066A4" w14:paraId="7E5531F2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Disability:</w:t>
            </w:r>
          </w:p>
        </w:tc>
      </w:tr>
    </w:tbl>
    <w:p w:rsidR="00E066A4" w:rsidP="00317340" w:rsidRDefault="00E066A4" w14:paraId="70AC82D1" w14:textId="77777777">
      <w:pPr>
        <w:rPr>
          <w:rFonts w:ascii="Tahoma" w:hAnsi="Tahoma"/>
          <w:sz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5565"/>
      </w:tblGrid>
      <w:tr w:rsidR="00E066A4" w:rsidTr="00F70606" w14:paraId="51CF40D6" w14:textId="77777777">
        <w:tc>
          <w:tcPr>
            <w:tcW w:w="5565" w:type="dxa"/>
          </w:tcPr>
          <w:p w:rsidR="00E066A4" w:rsidP="00317340" w:rsidRDefault="00E066A4" w14:paraId="5CB2E31D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Ethnicity:</w:t>
            </w:r>
          </w:p>
          <w:p w:rsidR="00E066A4" w:rsidP="00317340" w:rsidRDefault="00E066A4" w14:paraId="55BFC360" w14:textId="77777777">
            <w:pPr>
              <w:rPr>
                <w:rFonts w:ascii="Tahoma" w:hAnsi="Tahoma"/>
                <w:sz w:val="12"/>
              </w:rPr>
            </w:pPr>
          </w:p>
        </w:tc>
        <w:tc>
          <w:tcPr>
            <w:tcW w:w="5565" w:type="dxa"/>
          </w:tcPr>
          <w:p w:rsidR="00E066A4" w:rsidP="00317340" w:rsidRDefault="00E066A4" w14:paraId="616DF14F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Gender:</w:t>
            </w:r>
          </w:p>
        </w:tc>
      </w:tr>
    </w:tbl>
    <w:p w:rsidR="00E066A4" w:rsidP="00317340" w:rsidRDefault="00E066A4" w14:paraId="16F7231E" w14:textId="77777777">
      <w:pPr>
        <w:rPr>
          <w:rFonts w:ascii="Tahoma" w:hAnsi="Tahoma"/>
          <w:sz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5565"/>
      </w:tblGrid>
      <w:tr w:rsidR="00E066A4" w:rsidTr="00F70606" w14:paraId="499F8858" w14:textId="77777777">
        <w:tc>
          <w:tcPr>
            <w:tcW w:w="5565" w:type="dxa"/>
          </w:tcPr>
          <w:p w:rsidR="00E066A4" w:rsidP="00317340" w:rsidRDefault="00E066A4" w14:paraId="19290838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School Name:</w:t>
            </w:r>
          </w:p>
          <w:p w:rsidR="00E066A4" w:rsidP="00317340" w:rsidRDefault="00E066A4" w14:paraId="562D1699" w14:textId="77777777">
            <w:pPr>
              <w:rPr>
                <w:rFonts w:ascii="Tahoma" w:hAnsi="Tahoma"/>
                <w:sz w:val="12"/>
              </w:rPr>
            </w:pPr>
          </w:p>
        </w:tc>
        <w:tc>
          <w:tcPr>
            <w:tcW w:w="5565" w:type="dxa"/>
          </w:tcPr>
          <w:p w:rsidR="00E066A4" w:rsidP="00317340" w:rsidRDefault="00E066A4" w14:paraId="23533185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School Year:</w:t>
            </w:r>
          </w:p>
        </w:tc>
      </w:tr>
    </w:tbl>
    <w:p w:rsidR="00E066A4" w:rsidP="00E066A4" w:rsidRDefault="00E066A4" w14:paraId="083E6752" w14:textId="77777777">
      <w:pPr>
        <w:rPr>
          <w:rFonts w:ascii="Tahoma" w:hAnsi="Tahoma"/>
          <w:sz w:val="12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8460"/>
        <w:gridCol w:w="1146"/>
        <w:gridCol w:w="708"/>
        <w:gridCol w:w="851"/>
      </w:tblGrid>
      <w:tr w:rsidR="00E066A4" w:rsidTr="428E2526" w14:paraId="0ED0D2B6" w14:textId="77777777">
        <w:tc>
          <w:tcPr>
            <w:tcW w:w="11165" w:type="dxa"/>
            <w:gridSpan w:val="4"/>
            <w:tcMar/>
          </w:tcPr>
          <w:p w:rsidP="428E2526" w14:paraId="428E2526" w14:textId="28121030">
            <w:pPr>
              <w:rPr>
                <w:rFonts w:ascii="Tahoma" w:hAnsi="Tahoma"/>
                <w:b w:val="1"/>
                <w:bCs w:val="1"/>
                <w:sz w:val="22"/>
                <w:szCs w:val="22"/>
              </w:rPr>
            </w:pPr>
            <w:r w:rsidRPr="428E2526" w:rsidR="00E066A4">
              <w:rPr>
                <w:rFonts w:ascii="Tahoma" w:hAnsi="Tahoma"/>
                <w:b w:val="1"/>
                <w:bCs w:val="1"/>
                <w:sz w:val="22"/>
                <w:szCs w:val="22"/>
              </w:rPr>
              <w:t>First in Family to attend Universi</w:t>
            </w:r>
            <w:r w:rsidRPr="428E2526" w:rsidR="2FBEF6C8">
              <w:rPr>
                <w:rFonts w:ascii="Tahoma" w:hAnsi="Tahoma"/>
                <w:b w:val="1"/>
                <w:bCs w:val="1"/>
                <w:sz w:val="22"/>
                <w:szCs w:val="22"/>
              </w:rPr>
              <w:t>ty</w:t>
            </w:r>
            <w:r w:rsidRPr="428E2526" w:rsidR="2AA9B16C">
              <w:rPr>
                <w:rFonts w:ascii="Tahoma" w:hAnsi="Tahoma"/>
                <w:b w:val="1"/>
                <w:bCs w:val="1"/>
                <w:sz w:val="22"/>
                <w:szCs w:val="22"/>
              </w:rPr>
              <w:t xml:space="preserve"> </w:t>
            </w:r>
            <w:r w:rsidRPr="428E2526" w:rsidR="00E066A4">
              <w:rPr>
                <w:rFonts w:ascii="Tahoma" w:hAnsi="Tahoma"/>
                <w:b w:val="1"/>
                <w:bCs w:val="1"/>
                <w:sz w:val="22"/>
                <w:szCs w:val="22"/>
              </w:rPr>
              <w:t>(optional</w:t>
            </w:r>
            <w:r w:rsidRPr="428E2526" w:rsidR="29DC9286">
              <w:rPr>
                <w:rFonts w:ascii="Tahoma" w:hAnsi="Tahoma"/>
                <w:b w:val="1"/>
                <w:bCs w:val="1"/>
                <w:sz w:val="22"/>
                <w:szCs w:val="22"/>
              </w:rPr>
              <w:t xml:space="preserve"> circle decline if you don’t wish to answer</w:t>
            </w:r>
            <w:r w:rsidRPr="428E2526" w:rsidR="00E066A4">
              <w:rPr>
                <w:rFonts w:ascii="Tahoma" w:hAnsi="Tahoma"/>
                <w:b w:val="1"/>
                <w:bCs w:val="1"/>
                <w:sz w:val="22"/>
                <w:szCs w:val="22"/>
              </w:rPr>
              <w:t>)</w:t>
            </w:r>
          </w:p>
        </w:tc>
      </w:tr>
      <w:tr w:rsidR="00E066A4" w:rsidTr="428E2526" w14:paraId="7B991FB4" w14:textId="77777777">
        <w:tc>
          <w:tcPr>
            <w:tcW w:w="8460" w:type="dxa"/>
            <w:tcMar/>
          </w:tcPr>
          <w:p w:rsidRPr="00C31C9F" w:rsidR="00E066A4" w:rsidP="428E2526" w:rsidRDefault="00E066A4" w14:paraId="7C305041" w14:textId="38914352">
            <w:pPr>
              <w:rPr>
                <w:rFonts w:ascii="Tahoma" w:hAnsi="Tahoma"/>
                <w:sz w:val="20"/>
                <w:szCs w:val="20"/>
              </w:rPr>
            </w:pPr>
            <w:r w:rsidRPr="428E2526" w:rsidR="00E066A4">
              <w:rPr>
                <w:rFonts w:ascii="Tahoma" w:hAnsi="Tahoma"/>
                <w:sz w:val="20"/>
                <w:szCs w:val="20"/>
              </w:rPr>
              <w:t>Ha</w:t>
            </w:r>
            <w:r w:rsidRPr="428E2526" w:rsidR="5EB9382A">
              <w:rPr>
                <w:rFonts w:ascii="Tahoma" w:hAnsi="Tahoma"/>
                <w:sz w:val="20"/>
                <w:szCs w:val="20"/>
              </w:rPr>
              <w:t xml:space="preserve">s any member of the family </w:t>
            </w:r>
            <w:r w:rsidRPr="428E2526" w:rsidR="00E066A4">
              <w:rPr>
                <w:rFonts w:ascii="Tahoma" w:hAnsi="Tahoma"/>
                <w:sz w:val="20"/>
                <w:szCs w:val="20"/>
              </w:rPr>
              <w:t xml:space="preserve">studied at a </w:t>
            </w:r>
            <w:r w:rsidRPr="428E2526" w:rsidR="0219A48F">
              <w:rPr>
                <w:rFonts w:ascii="Tahoma" w:hAnsi="Tahoma"/>
                <w:sz w:val="20"/>
                <w:szCs w:val="20"/>
              </w:rPr>
              <w:t>university</w:t>
            </w:r>
            <w:r w:rsidRPr="428E2526" w:rsidR="00E066A4">
              <w:rPr>
                <w:rFonts w:ascii="Tahoma" w:hAnsi="Tahoma"/>
                <w:sz w:val="20"/>
                <w:szCs w:val="20"/>
              </w:rPr>
              <w:t xml:space="preserve">? </w:t>
            </w:r>
          </w:p>
        </w:tc>
        <w:tc>
          <w:tcPr>
            <w:tcW w:w="1146" w:type="dxa"/>
            <w:tcMar/>
          </w:tcPr>
          <w:p w:rsidR="092F051F" w:rsidP="428E2526" w:rsidRDefault="092F051F" w14:paraId="0FA15091" w14:textId="6D5177F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8E2526" w:rsidR="092F051F">
              <w:rPr>
                <w:rFonts w:ascii="Times New Roman" w:hAnsi="Times New Roman" w:eastAsia="Times New Roman" w:cs="Times New Roman"/>
                <w:sz w:val="24"/>
                <w:szCs w:val="24"/>
              </w:rPr>
              <w:t>Decline</w:t>
            </w:r>
          </w:p>
        </w:tc>
        <w:tc>
          <w:tcPr>
            <w:tcW w:w="708" w:type="dxa"/>
            <w:tcMar/>
          </w:tcPr>
          <w:p w:rsidRPr="004E0D5E" w:rsidR="00E066A4" w:rsidP="00F70606" w:rsidRDefault="00E066A4" w14:paraId="6483BA08" w14:textId="77777777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4E0D5E">
              <w:rPr>
                <w:rFonts w:ascii="Tahoma" w:hAnsi="Tahoma"/>
                <w:sz w:val="22"/>
                <w:szCs w:val="22"/>
              </w:rPr>
              <w:t>Yes</w:t>
            </w:r>
          </w:p>
        </w:tc>
        <w:tc>
          <w:tcPr>
            <w:tcW w:w="851" w:type="dxa"/>
            <w:tcMar/>
          </w:tcPr>
          <w:p w:rsidRPr="004E0D5E" w:rsidR="00E066A4" w:rsidP="00F70606" w:rsidRDefault="00E066A4" w14:paraId="2C84BED1" w14:textId="77777777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4E0D5E">
              <w:rPr>
                <w:rFonts w:ascii="Tahoma" w:hAnsi="Tahoma"/>
                <w:sz w:val="22"/>
                <w:szCs w:val="22"/>
              </w:rPr>
              <w:t>No</w:t>
            </w:r>
          </w:p>
        </w:tc>
      </w:tr>
      <w:tr w:rsidR="00317340" w:rsidTr="428E2526" w14:paraId="02F86F80" w14:textId="77777777">
        <w:tc>
          <w:tcPr>
            <w:tcW w:w="8460" w:type="dxa"/>
            <w:tcMar/>
          </w:tcPr>
          <w:p w:rsidRPr="00C31C9F" w:rsidR="00317340" w:rsidP="00F70606" w:rsidRDefault="00317340" w14:paraId="1C49B1A6" w14:textId="6CE140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Does the child have any experience of being in the care system</w:t>
            </w:r>
          </w:p>
        </w:tc>
        <w:tc>
          <w:tcPr>
            <w:tcW w:w="1146" w:type="dxa"/>
            <w:tcMar/>
          </w:tcPr>
          <w:p w:rsidR="2B5A1197" w:rsidP="428E2526" w:rsidRDefault="2B5A1197" w14:paraId="30753983" w14:textId="47C38DB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8E2526" w:rsidR="2B5A1197">
              <w:rPr>
                <w:rFonts w:ascii="Times New Roman" w:hAnsi="Times New Roman" w:eastAsia="Times New Roman" w:cs="Times New Roman"/>
                <w:sz w:val="24"/>
                <w:szCs w:val="24"/>
              </w:rPr>
              <w:t>Decline</w:t>
            </w:r>
          </w:p>
        </w:tc>
        <w:tc>
          <w:tcPr>
            <w:tcW w:w="708" w:type="dxa"/>
            <w:tcMar/>
          </w:tcPr>
          <w:p w:rsidRPr="004E0D5E" w:rsidR="00317340" w:rsidP="00F70606" w:rsidRDefault="00317340" w14:paraId="5230F9BB" w14:textId="52328A5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Yes</w:t>
            </w:r>
          </w:p>
        </w:tc>
        <w:tc>
          <w:tcPr>
            <w:tcW w:w="851" w:type="dxa"/>
            <w:tcMar/>
          </w:tcPr>
          <w:p w:rsidRPr="004E0D5E" w:rsidR="00317340" w:rsidP="00F70606" w:rsidRDefault="00317340" w14:paraId="3BE95F43" w14:textId="045E3A39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No</w:t>
            </w:r>
          </w:p>
        </w:tc>
      </w:tr>
      <w:tr w:rsidR="00317340" w:rsidTr="428E2526" w14:paraId="46542CF6" w14:textId="77777777">
        <w:tc>
          <w:tcPr>
            <w:tcW w:w="8460" w:type="dxa"/>
            <w:tcMar/>
          </w:tcPr>
          <w:p w:rsidR="00317340" w:rsidP="00F70606" w:rsidRDefault="00317340" w14:paraId="532DAEB1" w14:textId="4BD92EEC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Is the child a carer for a family member or dependant</w:t>
            </w:r>
          </w:p>
        </w:tc>
        <w:tc>
          <w:tcPr>
            <w:tcW w:w="1146" w:type="dxa"/>
            <w:tcMar/>
          </w:tcPr>
          <w:p w:rsidR="68D7309F" w:rsidP="428E2526" w:rsidRDefault="68D7309F" w14:paraId="7124C2B4" w14:textId="5B0C043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8E2526" w:rsidR="68D7309F">
              <w:rPr>
                <w:rFonts w:ascii="Times New Roman" w:hAnsi="Times New Roman" w:eastAsia="Times New Roman" w:cs="Times New Roman"/>
                <w:sz w:val="24"/>
                <w:szCs w:val="24"/>
              </w:rPr>
              <w:t>Decline</w:t>
            </w:r>
          </w:p>
        </w:tc>
        <w:tc>
          <w:tcPr>
            <w:tcW w:w="708" w:type="dxa"/>
            <w:tcMar/>
          </w:tcPr>
          <w:p w:rsidR="00317340" w:rsidP="00F70606" w:rsidRDefault="00317340" w14:paraId="1A93AAD3" w14:textId="77028178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Yes</w:t>
            </w:r>
          </w:p>
        </w:tc>
        <w:tc>
          <w:tcPr>
            <w:tcW w:w="851" w:type="dxa"/>
            <w:tcMar/>
          </w:tcPr>
          <w:p w:rsidR="00317340" w:rsidP="00F70606" w:rsidRDefault="00317340" w14:paraId="2E0D110F" w14:textId="1764618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No</w:t>
            </w:r>
          </w:p>
        </w:tc>
      </w:tr>
      <w:tr w:rsidR="00317340" w:rsidTr="428E2526" w14:paraId="566F396F" w14:textId="77777777">
        <w:tc>
          <w:tcPr>
            <w:tcW w:w="8460" w:type="dxa"/>
            <w:tcMar/>
          </w:tcPr>
          <w:p w:rsidR="00317340" w:rsidP="00F70606" w:rsidRDefault="00317340" w14:paraId="6CB8DCD0" w14:textId="6702413C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Is the child a Welsh Speaker</w:t>
            </w:r>
          </w:p>
        </w:tc>
        <w:tc>
          <w:tcPr>
            <w:tcW w:w="1146" w:type="dxa"/>
            <w:tcMar/>
          </w:tcPr>
          <w:p w:rsidR="77F8E92F" w:rsidP="428E2526" w:rsidRDefault="77F8E92F" w14:paraId="7AAB659D" w14:textId="1F419D2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8E2526" w:rsidR="77F8E92F">
              <w:rPr>
                <w:rFonts w:ascii="Times New Roman" w:hAnsi="Times New Roman" w:eastAsia="Times New Roman" w:cs="Times New Roman"/>
                <w:sz w:val="24"/>
                <w:szCs w:val="24"/>
              </w:rPr>
              <w:t>Decline</w:t>
            </w:r>
          </w:p>
        </w:tc>
        <w:tc>
          <w:tcPr>
            <w:tcW w:w="708" w:type="dxa"/>
            <w:tcMar/>
          </w:tcPr>
          <w:p w:rsidR="00317340" w:rsidP="00F70606" w:rsidRDefault="00317340" w14:paraId="0AFBFC7F" w14:textId="7E4B7EB7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Yes</w:t>
            </w:r>
          </w:p>
        </w:tc>
        <w:tc>
          <w:tcPr>
            <w:tcW w:w="851" w:type="dxa"/>
            <w:tcMar/>
          </w:tcPr>
          <w:p w:rsidR="00317340" w:rsidP="00F70606" w:rsidRDefault="00317340" w14:paraId="00123B07" w14:textId="5CF6FA41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No</w:t>
            </w:r>
          </w:p>
        </w:tc>
      </w:tr>
    </w:tbl>
    <w:p w:rsidR="00E066A4" w:rsidP="00E066A4" w:rsidRDefault="00E066A4" w14:paraId="3C623D0B" w14:textId="77777777">
      <w:pPr>
        <w:rPr>
          <w:rFonts w:ascii="Tahoma" w:hAnsi="Tahoma"/>
          <w:sz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131"/>
      </w:tblGrid>
      <w:tr w:rsidR="00E066A4" w:rsidTr="428E2526" w14:paraId="260A86E4" w14:textId="77777777">
        <w:trPr>
          <w:trHeight w:val="1587"/>
        </w:trPr>
        <w:tc>
          <w:tcPr>
            <w:tcW w:w="11131" w:type="dxa"/>
            <w:tcMar/>
          </w:tcPr>
          <w:p w:rsidR="00E066A4" w:rsidP="00F70606" w:rsidRDefault="00E066A4" w14:paraId="1FCCA431" w14:textId="77777777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Use of Photographs, Films and Further Communication:</w:t>
            </w:r>
          </w:p>
          <w:p w:rsidR="00E066A4" w:rsidP="00F70606" w:rsidRDefault="00E066A4" w14:paraId="08C3B370" w14:textId="2048FBD1">
            <w:pPr>
              <w:pStyle w:val="BodyText2"/>
            </w:pPr>
            <w:r>
              <w:t>Reaching Wider</w:t>
            </w:r>
            <w:r w:rsidR="004B4585">
              <w:t>: North &amp; Mid Wales</w:t>
            </w:r>
            <w:r>
              <w:t xml:space="preserve"> Partnership (</w:t>
            </w:r>
            <w:r w:rsidR="004B4585">
              <w:t>RWNMWP</w:t>
            </w:r>
            <w:r>
              <w:t xml:space="preserve">) and/or third parties contracted by </w:t>
            </w:r>
            <w:r w:rsidR="006E3D57">
              <w:t xml:space="preserve">RWNMWP </w:t>
            </w:r>
            <w:r>
              <w:t>to deliver services may publish photographs and films with first names of participants undertaking activities on its website, promotional material and on social media platforms.</w:t>
            </w:r>
          </w:p>
          <w:tbl>
            <w:tblPr>
              <w:tblStyle w:val="TableGrid"/>
              <w:tblW w:w="10900" w:type="dxa"/>
              <w:tblLayout w:type="fixed"/>
              <w:tblLook w:val="04A0" w:firstRow="1" w:lastRow="0" w:firstColumn="1" w:lastColumn="0" w:noHBand="0" w:noVBand="1"/>
            </w:tblPr>
            <w:tblGrid>
              <w:gridCol w:w="8730"/>
              <w:gridCol w:w="2170"/>
            </w:tblGrid>
            <w:tr w:rsidR="00E066A4" w:rsidTr="3C31EDBA" w14:paraId="69241687" w14:textId="77777777">
              <w:tc>
                <w:tcPr>
                  <w:tcW w:w="8730" w:type="dxa"/>
                </w:tcPr>
                <w:p w:rsidRPr="00CA46C7" w:rsidR="00E066A4" w:rsidP="3C31EDBA" w:rsidRDefault="00E066A4" w14:paraId="56C775AD" w14:textId="567BA7C5">
                  <w:pPr>
                    <w:pStyle w:val="BodyText2"/>
                  </w:pPr>
                  <w:r>
                    <w:t xml:space="preserve">Please place an </w:t>
                  </w:r>
                  <w:r w:rsidRPr="3C31EDBA">
                    <w:rPr>
                      <w:b/>
                      <w:bCs/>
                      <w:sz w:val="36"/>
                      <w:szCs w:val="36"/>
                    </w:rPr>
                    <w:t xml:space="preserve">x </w:t>
                  </w:r>
                  <w:r>
                    <w:t>in the box if you</w:t>
                  </w:r>
                  <w:r w:rsidR="57EA534A">
                    <w:t xml:space="preserve"> consent for</w:t>
                  </w:r>
                  <w:r>
                    <w:t xml:space="preserve"> your </w:t>
                  </w:r>
                  <w:r w:rsidR="63055C16">
                    <w:t>and/ or</w:t>
                  </w:r>
                  <w:r>
                    <w:t xml:space="preserve"> your child’s photograph to be used</w:t>
                  </w:r>
                </w:p>
              </w:tc>
              <w:tc>
                <w:tcPr>
                  <w:tcW w:w="2170" w:type="dxa"/>
                </w:tcPr>
                <w:p w:rsidR="00E066A4" w:rsidP="00F70606" w:rsidRDefault="00E066A4" w14:paraId="3CFA4B35" w14:textId="77777777">
                  <w:pPr>
                    <w:pStyle w:val="BodyText2"/>
                  </w:pPr>
                </w:p>
              </w:tc>
            </w:tr>
          </w:tbl>
          <w:p w:rsidR="00E066A4" w:rsidP="00F70606" w:rsidRDefault="00E066A4" w14:paraId="288136ED" w14:textId="77777777">
            <w:pPr>
              <w:pStyle w:val="BodyText2"/>
            </w:pPr>
          </w:p>
          <w:p w:rsidR="00E066A4" w:rsidP="00F70606" w:rsidRDefault="00E066A4" w14:paraId="0024DB92" w14:textId="463DF7B3">
            <w:pPr>
              <w:pStyle w:val="BodyText2"/>
            </w:pPr>
            <w:r w:rsidR="00E066A4">
              <w:rPr/>
              <w:t xml:space="preserve">If you would like to receive information from the </w:t>
            </w:r>
            <w:r w:rsidR="3ADF7C1E">
              <w:rPr/>
              <w:t xml:space="preserve">RWNMWP </w:t>
            </w:r>
            <w:r w:rsidR="00E066A4">
              <w:rPr/>
              <w:t xml:space="preserve">about further Reaching Wider </w:t>
            </w:r>
            <w:r w:rsidR="2C513D07">
              <w:rPr/>
              <w:t>activities,</w:t>
            </w:r>
            <w:r w:rsidR="00E066A4">
              <w:rPr/>
              <w:t xml:space="preserve"> please provide your </w:t>
            </w:r>
            <w:r w:rsidRPr="428E2526" w:rsidR="00E066A4">
              <w:rPr>
                <w:b w:val="1"/>
                <w:bCs w:val="1"/>
              </w:rPr>
              <w:t>Email Address/ Postal Address or Phone Number</w:t>
            </w:r>
            <w:r w:rsidR="00E066A4">
              <w:rPr/>
              <w:t xml:space="preserve"> in the box below.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00"/>
            </w:tblGrid>
            <w:tr w:rsidR="00E066A4" w:rsidTr="00892133" w14:paraId="68A00565" w14:textId="77777777">
              <w:trPr>
                <w:trHeight w:val="404"/>
              </w:trPr>
              <w:tc>
                <w:tcPr>
                  <w:tcW w:w="10900" w:type="dxa"/>
                </w:tcPr>
                <w:p w:rsidR="00E066A4" w:rsidP="00F70606" w:rsidRDefault="00E066A4" w14:paraId="11C25E15" w14:textId="77777777">
                  <w:pPr>
                    <w:pStyle w:val="BodyText2"/>
                  </w:pPr>
                </w:p>
              </w:tc>
            </w:tr>
          </w:tbl>
          <w:p w:rsidR="00E066A4" w:rsidP="00F70606" w:rsidRDefault="00E066A4" w14:paraId="5DFBF59E" w14:textId="77777777">
            <w:pPr>
              <w:pStyle w:val="BodyText2"/>
            </w:pPr>
          </w:p>
        </w:tc>
      </w:tr>
    </w:tbl>
    <w:p w:rsidR="00E066A4" w:rsidP="00E066A4" w:rsidRDefault="00E066A4" w14:paraId="7CE5A028" w14:textId="77777777">
      <w:pPr>
        <w:rPr>
          <w:rFonts w:ascii="Tahoma" w:hAnsi="Tahoma"/>
          <w:sz w:val="12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E066A4" w:rsidTr="428E2526" w14:paraId="39BAE938" w14:textId="77777777">
        <w:tc>
          <w:tcPr>
            <w:tcW w:w="11165" w:type="dxa"/>
            <w:tcMar/>
          </w:tcPr>
          <w:p w:rsidRPr="004E0D5E" w:rsidR="00E066A4" w:rsidP="00F70606" w:rsidRDefault="00E066A4" w14:paraId="103E1BBD" w14:textId="77777777">
            <w:pPr>
              <w:rPr>
                <w:rFonts w:ascii="Tahoma" w:hAnsi="Tahoma"/>
                <w:b/>
                <w:sz w:val="22"/>
                <w:szCs w:val="22"/>
              </w:rPr>
            </w:pPr>
            <w:r w:rsidRPr="004E0D5E">
              <w:rPr>
                <w:rFonts w:ascii="Tahoma" w:hAnsi="Tahoma"/>
                <w:b/>
                <w:sz w:val="22"/>
                <w:szCs w:val="22"/>
              </w:rPr>
              <w:t>Parental / Participant Permission and Data Protection Statement</w:t>
            </w:r>
            <w:r>
              <w:rPr>
                <w:rFonts w:ascii="Tahoma" w:hAnsi="Tahoma"/>
                <w:b/>
                <w:sz w:val="22"/>
                <w:szCs w:val="22"/>
              </w:rPr>
              <w:t>:</w:t>
            </w:r>
          </w:p>
        </w:tc>
      </w:tr>
      <w:tr w:rsidR="00E066A4" w:rsidTr="428E2526" w14:paraId="15267210" w14:textId="77777777">
        <w:tc>
          <w:tcPr>
            <w:tcW w:w="11165" w:type="dxa"/>
            <w:tcMar/>
          </w:tcPr>
          <w:p w:rsidRPr="004E0D5E" w:rsidR="00E066A4" w:rsidP="00F70606" w:rsidRDefault="00E066A4" w14:paraId="5291CEBA" w14:textId="0947D1D7">
            <w:pPr>
              <w:spacing w:after="200" w:line="276" w:lineRule="auto"/>
              <w:rPr>
                <w:rFonts w:ascii="Tahoma" w:hAnsi="Tahoma" w:cs="Tahoma" w:eastAsiaTheme="minorEastAsia"/>
                <w:sz w:val="20"/>
                <w:lang w:eastAsia="en-US"/>
              </w:rPr>
            </w:pPr>
            <w:r w:rsidRPr="004E0D5E">
              <w:rPr>
                <w:rFonts w:ascii="Tahoma" w:hAnsi="Tahoma" w:cs="Tahoma" w:eastAsiaTheme="minorEastAsia"/>
                <w:color w:val="000000" w:themeColor="text1"/>
                <w:sz w:val="20"/>
                <w:lang w:eastAsia="en-US"/>
              </w:rPr>
              <w:t xml:space="preserve">The information you give on this form is confidential and will be held on a secure database in accordance with the </w:t>
            </w:r>
            <w:r w:rsidR="009811E5">
              <w:rPr>
                <w:rFonts w:ascii="Tahoma" w:hAnsi="Tahoma" w:cs="Tahoma" w:eastAsiaTheme="minorEastAsia"/>
                <w:color w:val="000000" w:themeColor="text1"/>
                <w:sz w:val="20"/>
                <w:lang w:eastAsia="en-US"/>
              </w:rPr>
              <w:t xml:space="preserve">requirements of the </w:t>
            </w:r>
            <w:r w:rsidRPr="004E0D5E">
              <w:rPr>
                <w:rFonts w:ascii="Tahoma" w:hAnsi="Tahoma" w:cs="Tahoma" w:eastAsiaTheme="minorEastAsia"/>
                <w:color w:val="000000" w:themeColor="text1"/>
                <w:sz w:val="20"/>
                <w:lang w:eastAsia="en-US"/>
              </w:rPr>
              <w:t xml:space="preserve">Data Protection Act </w:t>
            </w:r>
            <w:r w:rsidR="009811E5">
              <w:rPr>
                <w:rFonts w:ascii="Tahoma" w:hAnsi="Tahoma" w:cs="Tahoma" w:eastAsiaTheme="minorEastAsia"/>
                <w:color w:val="000000" w:themeColor="text1"/>
                <w:sz w:val="20"/>
                <w:lang w:eastAsia="en-US"/>
              </w:rPr>
              <w:t>2018</w:t>
            </w:r>
            <w:r w:rsidRPr="004E0D5E">
              <w:rPr>
                <w:rFonts w:ascii="Tahoma" w:hAnsi="Tahoma" w:cs="Tahoma" w:eastAsiaTheme="minorEastAsia"/>
                <w:color w:val="000000" w:themeColor="text1"/>
                <w:sz w:val="20"/>
                <w:lang w:eastAsia="en-US"/>
              </w:rPr>
              <w:t>.  Further details can be found at</w:t>
            </w:r>
            <w:r w:rsidRPr="004E0D5E">
              <w:rPr>
                <w:rFonts w:ascii="Tahoma" w:hAnsi="Tahoma" w:cs="Tahoma" w:eastAsiaTheme="minorEastAsia"/>
                <w:sz w:val="20"/>
                <w:lang w:eastAsia="en-US"/>
              </w:rPr>
              <w:t xml:space="preserve">: </w:t>
            </w:r>
            <w:r w:rsidRPr="004E0D5E">
              <w:rPr>
                <w:rFonts w:ascii="Tahoma" w:hAnsi="Tahoma" w:cs="Tahoma" w:eastAsiaTheme="minorHAnsi"/>
                <w:sz w:val="20"/>
                <w:lang w:eastAsia="en-US"/>
              </w:rPr>
              <w:t>www.bangor.ac.uk/planning/dataprotection/index.php.en</w:t>
            </w:r>
          </w:p>
          <w:p w:rsidRPr="004E0D5E" w:rsidR="00E066A4" w:rsidP="00F70606" w:rsidRDefault="00E066A4" w14:paraId="3EB4970D" w14:textId="77777777">
            <w:pPr>
              <w:spacing w:before="60"/>
              <w:contextualSpacing/>
              <w:rPr>
                <w:rFonts w:ascii="Tahoma" w:hAnsi="Tahoma" w:cs="Tahoma" w:eastAsiaTheme="minorEastAsia"/>
                <w:b/>
                <w:color w:val="000000" w:themeColor="text1"/>
                <w:sz w:val="20"/>
                <w:lang w:eastAsia="en-US"/>
              </w:rPr>
            </w:pPr>
            <w:r w:rsidRPr="004E0D5E">
              <w:rPr>
                <w:rFonts w:ascii="Tahoma" w:hAnsi="Tahoma" w:cs="Tahoma" w:eastAsiaTheme="minorEastAsia"/>
                <w:b/>
                <w:color w:val="000000" w:themeColor="text1"/>
                <w:sz w:val="20"/>
                <w:lang w:eastAsia="en-US"/>
              </w:rPr>
              <w:t>By signing this form, I confirm that the information provided on this form is correct to the best of my knowledge and I consent for this information to be used:</w:t>
            </w:r>
          </w:p>
          <w:p w:rsidRPr="004E0D5E" w:rsidR="00E066A4" w:rsidP="00E066A4" w:rsidRDefault="00E066A4" w14:paraId="3113B3A0" w14:textId="77777777">
            <w:pPr>
              <w:numPr>
                <w:ilvl w:val="0"/>
                <w:numId w:val="1"/>
              </w:numPr>
              <w:spacing w:before="60"/>
              <w:contextualSpacing/>
              <w:rPr>
                <w:rFonts w:ascii="Tahoma" w:hAnsi="Tahoma" w:cs="Tahoma" w:eastAsiaTheme="minorEastAsia"/>
                <w:color w:val="000000" w:themeColor="text1"/>
                <w:sz w:val="20"/>
                <w:lang w:eastAsia="en-US"/>
              </w:rPr>
            </w:pPr>
            <w:r w:rsidRPr="004E0D5E">
              <w:rPr>
                <w:rFonts w:ascii="Tahoma" w:hAnsi="Tahoma" w:cs="Tahoma" w:eastAsiaTheme="minorEastAsia"/>
                <w:color w:val="000000" w:themeColor="text1"/>
                <w:sz w:val="20"/>
                <w:lang w:eastAsia="en-US"/>
              </w:rPr>
              <w:t>To ensure that the appropriate support is in place for those participating in a Reaching Wider activity</w:t>
            </w:r>
          </w:p>
          <w:p w:rsidRPr="004E0D5E" w:rsidR="00E066A4" w:rsidP="75A0108B" w:rsidRDefault="00E066A4" w14:paraId="5BDEDC29" w14:textId="77777777">
            <w:pPr>
              <w:numPr>
                <w:ilvl w:val="0"/>
                <w:numId w:val="1"/>
              </w:numPr>
              <w:spacing w:before="60"/>
              <w:contextualSpacing/>
              <w:rPr>
                <w:rFonts w:ascii="Tahoma" w:hAnsi="Tahoma" w:eastAsia="" w:cs="Tahoma"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75A0108B" w:rsidR="00E066A4">
              <w:rPr>
                <w:rFonts w:ascii="Tahoma" w:hAnsi="Tahoma" w:eastAsia="" w:cs="Tahoma" w:eastAsiaTheme="minorEastAsia"/>
                <w:color w:val="000000" w:themeColor="text1" w:themeTint="FF" w:themeShade="FF"/>
                <w:sz w:val="20"/>
                <w:szCs w:val="20"/>
                <w:lang w:eastAsia="en-US"/>
              </w:rPr>
              <w:t>For tracking and monitoring purposes with regards to my child’s educational journey up to the age of 25</w:t>
            </w:r>
          </w:p>
          <w:p w:rsidR="4F2F7A09" w:rsidP="75A0108B" w:rsidRDefault="4F2F7A09" w14:paraId="313A4C3E" w14:textId="0BDF3042">
            <w:pPr>
              <w:pStyle w:val="Normal"/>
              <w:numPr>
                <w:ilvl w:val="0"/>
                <w:numId w:val="1"/>
              </w:numPr>
              <w:spacing w:before="60"/>
              <w:rPr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0108B" w:rsidR="4F2F7A0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On Strobe.</w:t>
            </w:r>
            <w:r w:rsidRPr="75A0108B" w:rsidR="4F2F7A0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*</w:t>
            </w:r>
            <w:r w:rsidRPr="75A0108B" w:rsidR="4F2F7A0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Strobe is a UCAS service that can track individuals into the UCAS applications system, and report anonymously on their outcomes or characteristics at aggregate levels.</w:t>
            </w:r>
          </w:p>
          <w:p w:rsidRPr="004E0D5E" w:rsidR="00E066A4" w:rsidP="428E2526" w:rsidRDefault="00E066A4" w14:paraId="0FB10556" w14:textId="45390423">
            <w:pPr>
              <w:spacing w:before="60"/>
              <w:contextualSpacing/>
              <w:rPr>
                <w:rFonts w:ascii="Tahoma" w:hAnsi="Tahoma" w:eastAsia="" w:cs="Tahoma"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428E2526" w:rsidR="00E066A4">
              <w:rPr>
                <w:rFonts w:ascii="Tahoma" w:hAnsi="Tahoma" w:eastAsia="" w:cs="Tahoma" w:eastAsiaTheme="minorEastAsia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By signing this form, I also agree to grant Reaching Wider a non-exclusive license to use material created by me / my child (the Project Participant) </w:t>
            </w:r>
            <w:r w:rsidRPr="428E2526" w:rsidR="7DB3295E">
              <w:rPr>
                <w:rFonts w:ascii="Tahoma" w:hAnsi="Tahoma" w:eastAsia="" w:cs="Tahoma" w:eastAsiaTheme="minorEastAsia"/>
                <w:color w:val="000000" w:themeColor="text1" w:themeTint="FF" w:themeShade="FF"/>
                <w:sz w:val="20"/>
                <w:szCs w:val="20"/>
                <w:lang w:eastAsia="en-US"/>
              </w:rPr>
              <w:t>during</w:t>
            </w:r>
            <w:r w:rsidRPr="428E2526" w:rsidR="00E066A4">
              <w:rPr>
                <w:rFonts w:ascii="Tahoma" w:hAnsi="Tahoma" w:eastAsia="" w:cs="Tahoma" w:eastAsiaTheme="minorEastAsia"/>
                <w:color w:val="000000" w:themeColor="text1" w:themeTint="FF" w:themeShade="FF"/>
                <w:sz w:val="20"/>
                <w:szCs w:val="20"/>
                <w:lang w:eastAsia="en-US"/>
              </w:rPr>
              <w:t xml:space="preserve"> the project for educational and marketing purposes, and other non-commercial activities.</w:t>
            </w:r>
          </w:p>
        </w:tc>
      </w:tr>
    </w:tbl>
    <w:p w:rsidR="00E066A4" w:rsidP="00E066A4" w:rsidRDefault="00E066A4" w14:paraId="7EF27DAA" w14:textId="77777777">
      <w:pPr>
        <w:rPr>
          <w:rFonts w:ascii="Tahoma" w:hAnsi="Tahoma"/>
          <w:sz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580"/>
      </w:tblGrid>
      <w:tr w:rsidR="00E066A4" w:rsidTr="00F94337" w14:paraId="5939837B" w14:textId="77777777">
        <w:trPr>
          <w:trHeight w:val="660"/>
        </w:trPr>
        <w:tc>
          <w:tcPr>
            <w:tcW w:w="5580" w:type="dxa"/>
          </w:tcPr>
          <w:p w:rsidR="00E066A4" w:rsidP="00F70606" w:rsidRDefault="00E066A4" w14:paraId="37CBE941" w14:textId="77777777">
            <w:pPr>
              <w:rPr>
                <w:rFonts w:ascii="Tahoma" w:hAnsi="Tahoma"/>
                <w:sz w:val="12"/>
              </w:rPr>
            </w:pPr>
          </w:p>
          <w:p w:rsidR="00E066A4" w:rsidP="00F70606" w:rsidRDefault="00E066A4" w14:paraId="24C03E41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Parent/Guardian Name:</w:t>
            </w:r>
          </w:p>
          <w:p w:rsidRPr="00E066A4" w:rsidR="00E066A4" w:rsidP="00F70606" w:rsidRDefault="00E066A4" w14:paraId="7E20FCB5" w14:textId="77777777">
            <w:pPr>
              <w:rPr>
                <w:rFonts w:ascii="Tahoma" w:hAnsi="Tahoma"/>
                <w:i/>
                <w:sz w:val="16"/>
                <w:szCs w:val="16"/>
              </w:rPr>
            </w:pPr>
            <w:r w:rsidRPr="00E066A4">
              <w:rPr>
                <w:rFonts w:ascii="Tahoma" w:hAnsi="Tahoma"/>
                <w:i/>
                <w:sz w:val="16"/>
                <w:szCs w:val="16"/>
              </w:rPr>
              <w:t>Delete as appropriate</w:t>
            </w:r>
          </w:p>
          <w:p w:rsidR="00E066A4" w:rsidP="00F70606" w:rsidRDefault="00E066A4" w14:paraId="528B9554" w14:textId="77777777">
            <w:pPr>
              <w:rPr>
                <w:rFonts w:ascii="Tahoma" w:hAnsi="Tahoma"/>
                <w:sz w:val="12"/>
              </w:rPr>
            </w:pPr>
          </w:p>
        </w:tc>
        <w:tc>
          <w:tcPr>
            <w:tcW w:w="5580" w:type="dxa"/>
          </w:tcPr>
          <w:p w:rsidR="00E066A4" w:rsidP="00F70606" w:rsidRDefault="00E066A4" w14:paraId="4FEC8ECE" w14:textId="77777777">
            <w:pPr>
              <w:rPr>
                <w:rFonts w:ascii="Tahoma" w:hAnsi="Tahoma"/>
                <w:sz w:val="12"/>
              </w:rPr>
            </w:pPr>
          </w:p>
          <w:p w:rsidR="00E066A4" w:rsidP="00F70606" w:rsidRDefault="00E066A4" w14:paraId="412F6621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Parent/Guardian Signature:</w:t>
            </w:r>
          </w:p>
          <w:p w:rsidRPr="00E066A4" w:rsidR="00E066A4" w:rsidP="00F70606" w:rsidRDefault="00E066A4" w14:paraId="526DCC0A" w14:textId="77777777">
            <w:pPr>
              <w:rPr>
                <w:rFonts w:ascii="Tahoma" w:hAnsi="Tahoma"/>
                <w:i/>
                <w:sz w:val="16"/>
                <w:szCs w:val="16"/>
              </w:rPr>
            </w:pPr>
            <w:r w:rsidRPr="00E066A4">
              <w:rPr>
                <w:rFonts w:ascii="Tahoma" w:hAnsi="Tahoma"/>
                <w:i/>
                <w:sz w:val="16"/>
                <w:szCs w:val="16"/>
              </w:rPr>
              <w:t>Delete as appropriate</w:t>
            </w:r>
          </w:p>
        </w:tc>
      </w:tr>
    </w:tbl>
    <w:p w:rsidR="00927670" w:rsidP="002B7274" w:rsidRDefault="00927670" w14:paraId="457F5DFE" w14:textId="77777777">
      <w:pPr>
        <w:tabs>
          <w:tab w:val="left" w:pos="1650"/>
        </w:tabs>
        <w:rPr>
          <w:rFonts w:ascii="Tahoma" w:hAnsi="Tahoma" w:cs="Tahoma"/>
          <w:sz w:val="16"/>
          <w:szCs w:val="16"/>
        </w:rPr>
      </w:pPr>
    </w:p>
    <w:p w:rsidRPr="00914EE3" w:rsidR="00F94337" w:rsidP="002B7274" w:rsidRDefault="00927670" w14:paraId="0E11CDD9" w14:textId="427C7F20">
      <w:pPr>
        <w:tabs>
          <w:tab w:val="left" w:pos="1650"/>
        </w:tabs>
      </w:pPr>
      <w:r w:rsidRPr="00E066A4">
        <w:rPr>
          <w:rFonts w:ascii="Tahoma" w:hAnsi="Tahoma" w:cs="Tahoma"/>
          <w:sz w:val="16"/>
          <w:szCs w:val="16"/>
        </w:rPr>
        <w:t>If you have any questions about this form please contact the project leader</w:t>
      </w:r>
      <w:r>
        <w:rPr>
          <w:rFonts w:ascii="Tahoma" w:hAnsi="Tahoma" w:cs="Tahoma"/>
          <w:sz w:val="16"/>
          <w:szCs w:val="16"/>
        </w:rPr>
        <w:t xml:space="preserve">. </w:t>
      </w:r>
      <w:r w:rsidRPr="00927670">
        <w:rPr>
          <w:sz w:val="18"/>
          <w:szCs w:val="18"/>
        </w:rPr>
        <w:t>RWNMWP</w:t>
      </w:r>
      <w:r>
        <w:t xml:space="preserve"> is </w:t>
      </w:r>
      <w:r>
        <w:rPr>
          <w:rFonts w:ascii="Tahoma" w:hAnsi="Tahoma" w:cs="Tahoma"/>
          <w:sz w:val="16"/>
          <w:szCs w:val="16"/>
          <w:lang w:val="en"/>
        </w:rPr>
        <w:t>HEFCW-funded.</w:t>
      </w:r>
    </w:p>
    <w:sectPr w:rsidRPr="00914EE3" w:rsidR="00F94337" w:rsidSect="00C31C9F">
      <w:headerReference w:type="default" r:id="rId10"/>
      <w:footerReference w:type="default" r:id="rId11"/>
      <w:pgSz w:w="11906" w:h="16838" w:orient="portrait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390" w:rsidP="00E066A4" w:rsidRDefault="00C55390" w14:paraId="4015DFDF" w14:textId="77777777">
      <w:r>
        <w:separator/>
      </w:r>
    </w:p>
  </w:endnote>
  <w:endnote w:type="continuationSeparator" w:id="0">
    <w:p w:rsidR="00C55390" w:rsidP="00E066A4" w:rsidRDefault="00C55390" w14:paraId="2F455A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585" w:rsidRDefault="004B4585" w14:paraId="442AC79C" w14:textId="40A18C89">
    <w:pPr>
      <w:pStyle w:val="Footer"/>
    </w:pPr>
    <w:r>
      <w:t xml:space="preserve">2019/2020 </w:t>
    </w:r>
  </w:p>
  <w:p w:rsidRPr="00E066A4" w:rsidR="00E066A4" w:rsidP="00833A81" w:rsidRDefault="00E066A4" w14:paraId="53B0AE54" w14:textId="77777777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390" w:rsidP="00E066A4" w:rsidRDefault="00C55390" w14:paraId="1314796D" w14:textId="77777777">
      <w:r>
        <w:separator/>
      </w:r>
    </w:p>
  </w:footnote>
  <w:footnote w:type="continuationSeparator" w:id="0">
    <w:p w:rsidR="00C55390" w:rsidP="00E066A4" w:rsidRDefault="00C55390" w14:paraId="2490629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058CA" w:rsidP="004D1A3D" w:rsidRDefault="3C31EDBA" w14:paraId="519CB678" w14:textId="226BF8DE">
    <w:pPr>
      <w:pStyle w:val="Header"/>
    </w:pPr>
    <w:r w:rsidRPr="6163BC7A" w:rsidR="6163BC7A">
      <w:rPr>
        <w:rFonts w:ascii="Tahoma" w:hAnsi="Tahoma" w:cs="Tahoma"/>
        <w:b w:val="1"/>
        <w:bCs w:val="1"/>
        <w:sz w:val="36"/>
        <w:szCs w:val="36"/>
      </w:rPr>
      <w:t xml:space="preserve">Consent Form </w:t>
    </w:r>
    <w:r>
      <w:tab/>
    </w:r>
    <w:r>
      <w:tab/>
    </w:r>
    <w:r w:rsidR="6163BC7A">
      <w:rPr/>
      <w:t xml:space="preserve">      </w:t>
    </w:r>
    <w:r w:rsidR="6163BC7A">
      <w:drawing>
        <wp:inline wp14:editId="6163BC7A" wp14:anchorId="70B54A35">
          <wp:extent cx="1162050" cy="704850"/>
          <wp:effectExtent l="0" t="0" r="0" b="0"/>
          <wp:docPr id="5" name="Picture 5" descr="C:\Users\aos230\Desktop\logos\Reaching Wider Logo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57f85a64c6cc429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620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2972"/>
    <w:multiLevelType w:val="hybridMultilevel"/>
    <w:tmpl w:val="5106A8F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A4"/>
    <w:rsid w:val="000F0E27"/>
    <w:rsid w:val="002B7274"/>
    <w:rsid w:val="00317340"/>
    <w:rsid w:val="004862D6"/>
    <w:rsid w:val="004B4585"/>
    <w:rsid w:val="004E1252"/>
    <w:rsid w:val="00546F9A"/>
    <w:rsid w:val="006E3D57"/>
    <w:rsid w:val="00833A81"/>
    <w:rsid w:val="00892133"/>
    <w:rsid w:val="00911C31"/>
    <w:rsid w:val="00914EE3"/>
    <w:rsid w:val="00927670"/>
    <w:rsid w:val="009811E5"/>
    <w:rsid w:val="00A655DA"/>
    <w:rsid w:val="00A6717D"/>
    <w:rsid w:val="00AD306D"/>
    <w:rsid w:val="00B905B1"/>
    <w:rsid w:val="00BC70F3"/>
    <w:rsid w:val="00C55390"/>
    <w:rsid w:val="00CF37C1"/>
    <w:rsid w:val="00D66FCD"/>
    <w:rsid w:val="00E066A4"/>
    <w:rsid w:val="00EA21E8"/>
    <w:rsid w:val="00F42F36"/>
    <w:rsid w:val="00F62B3C"/>
    <w:rsid w:val="00F94337"/>
    <w:rsid w:val="0219A48F"/>
    <w:rsid w:val="0380EE21"/>
    <w:rsid w:val="04B5DC21"/>
    <w:rsid w:val="092F051F"/>
    <w:rsid w:val="0BB125BC"/>
    <w:rsid w:val="0C8B51DD"/>
    <w:rsid w:val="0DFA0C8F"/>
    <w:rsid w:val="1630885F"/>
    <w:rsid w:val="1AEBF150"/>
    <w:rsid w:val="29666B09"/>
    <w:rsid w:val="29DC9286"/>
    <w:rsid w:val="2AA9B16C"/>
    <w:rsid w:val="2B5A1197"/>
    <w:rsid w:val="2C513D07"/>
    <w:rsid w:val="2FBEF6C8"/>
    <w:rsid w:val="332C526E"/>
    <w:rsid w:val="358149FE"/>
    <w:rsid w:val="3ADF7C1E"/>
    <w:rsid w:val="3C31EDBA"/>
    <w:rsid w:val="426728FF"/>
    <w:rsid w:val="428E2526"/>
    <w:rsid w:val="45A96BC5"/>
    <w:rsid w:val="4F2F7A09"/>
    <w:rsid w:val="50E335C2"/>
    <w:rsid w:val="527F0623"/>
    <w:rsid w:val="55178221"/>
    <w:rsid w:val="57EA534A"/>
    <w:rsid w:val="5B9BFA8B"/>
    <w:rsid w:val="5D759E9E"/>
    <w:rsid w:val="5EB9382A"/>
    <w:rsid w:val="6163BC7A"/>
    <w:rsid w:val="61AECDE2"/>
    <w:rsid w:val="63055C16"/>
    <w:rsid w:val="68D7309F"/>
    <w:rsid w:val="6D55DC3C"/>
    <w:rsid w:val="6F28149F"/>
    <w:rsid w:val="72FBFA6F"/>
    <w:rsid w:val="75A0108B"/>
    <w:rsid w:val="77F8E92F"/>
    <w:rsid w:val="7B344404"/>
    <w:rsid w:val="7C402ADD"/>
    <w:rsid w:val="7D4D162D"/>
    <w:rsid w:val="7DB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3417"/>
  <w15:docId w15:val="{CA55C6F4-89DE-413D-8B5B-650F6D0C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066A4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066A4"/>
    <w:rPr>
      <w:rFonts w:ascii="Arial" w:hAnsi="Arial"/>
      <w:sz w:val="20"/>
    </w:rPr>
  </w:style>
  <w:style w:type="character" w:styleId="BodyText2Char" w:customStyle="1">
    <w:name w:val="Body Text 2 Char"/>
    <w:basedOn w:val="DefaultParagraphFont"/>
    <w:link w:val="BodyText2"/>
    <w:semiHidden/>
    <w:rsid w:val="00E066A4"/>
    <w:rPr>
      <w:rFonts w:ascii="Arial" w:hAnsi="Arial" w:eastAsia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E066A4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semiHidden/>
    <w:rsid w:val="00E066A4"/>
    <w:rPr>
      <w:rFonts w:ascii="Times New Roman" w:hAnsi="Times New Roman" w:eastAsia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E066A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6A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66A4"/>
    <w:rPr>
      <w:rFonts w:ascii="Tahoma" w:hAnsi="Tahoma" w:eastAsia="Times New Roman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66A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66A4"/>
    <w:rPr>
      <w:rFonts w:ascii="Times New Roman" w:hAnsi="Times New Roman" w:eastAsia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66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E5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11E5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11E5"/>
    <w:rPr>
      <w:rFonts w:ascii="Times New Roman" w:hAnsi="Times New Roman" w:eastAsia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57f85a64c6cc42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D03C69789B4DBBCB4B96A7D022AC" ma:contentTypeVersion="11" ma:contentTypeDescription="Create a new document." ma:contentTypeScope="" ma:versionID="9450816847639b383afbeb3b29f18cf5">
  <xsd:schema xmlns:xsd="http://www.w3.org/2001/XMLSchema" xmlns:xs="http://www.w3.org/2001/XMLSchema" xmlns:p="http://schemas.microsoft.com/office/2006/metadata/properties" xmlns:ns2="422bc4c1-3f7c-48d7-a0a0-2dacc6d0db58" xmlns:ns3="68e1be67-dac4-4fa7-8093-cf207ea64c55" targetNamespace="http://schemas.microsoft.com/office/2006/metadata/properties" ma:root="true" ma:fieldsID="392aeb805a1c6489bc763959ef961452" ns2:_="" ns3:_="">
    <xsd:import namespace="422bc4c1-3f7c-48d7-a0a0-2dacc6d0db58"/>
    <xsd:import namespace="68e1be67-dac4-4fa7-8093-cf207ea64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bc4c1-3f7c-48d7-a0a0-2dacc6d0d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be67-dac4-4fa7-8093-cf207ea64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0FE2E-3810-4667-8991-508F38935EE8}"/>
</file>

<file path=customXml/itemProps2.xml><?xml version="1.0" encoding="utf-8"?>
<ds:datastoreItem xmlns:ds="http://schemas.openxmlformats.org/officeDocument/2006/customXml" ds:itemID="{5EF7FE15-7E7E-4BB6-90A9-010B002CE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36BAB-F478-4941-BD5C-4AC40E14B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Paula Eve Griffiths</dc:creator>
  <lastModifiedBy>Delyth Jones Williams</lastModifiedBy>
  <revision>8</revision>
  <lastPrinted>2018-04-13T08:32:00.0000000Z</lastPrinted>
  <dcterms:created xsi:type="dcterms:W3CDTF">2020-02-24T09:03:00.0000000Z</dcterms:created>
  <dcterms:modified xsi:type="dcterms:W3CDTF">2021-12-13T13:30:43.3317656Z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0x010100FEF9D03C69789B4DBBCB4B96A7D022AC</vt:lpwstr>
  </property>
</Properties>
</file>